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600B" w14:textId="5D7526B3" w:rsidR="008F7887" w:rsidRDefault="008F7887" w:rsidP="008F7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oświadczeń</w:t>
      </w:r>
    </w:p>
    <w:p w14:paraId="4EAF2146" w14:textId="77777777" w:rsidR="00EE248D" w:rsidRDefault="00EE248D" w:rsidP="001C5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C4BDB" w14:textId="4E668953" w:rsidR="001C52FD" w:rsidRDefault="001C52FD" w:rsidP="001C5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816D6D7" w14:textId="77777777" w:rsidR="001C52FD" w:rsidRPr="001C52FD" w:rsidRDefault="001C52FD" w:rsidP="001C52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1C52FD">
        <w:rPr>
          <w:rFonts w:ascii="Times New Roman" w:hAnsi="Times New Roman" w:cs="Times New Roman"/>
          <w:sz w:val="20"/>
          <w:szCs w:val="20"/>
        </w:rPr>
        <w:t>mię i nazwisko kandydata do pracy</w:t>
      </w:r>
    </w:p>
    <w:p w14:paraId="2F3CDE7B" w14:textId="77777777" w:rsidR="001C52FD" w:rsidRPr="007257F9" w:rsidRDefault="001C52FD" w:rsidP="00B327F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D2FEF7F" w14:textId="77777777" w:rsidR="00833092" w:rsidRPr="007257F9" w:rsidRDefault="00833092" w:rsidP="00B327F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8197587" w14:textId="74795E0A" w:rsidR="00EE248D" w:rsidRPr="00EE248D" w:rsidRDefault="003C7C13" w:rsidP="00EE248D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E248D">
        <w:rPr>
          <w:rFonts w:ascii="Times New Roman" w:hAnsi="Times New Roman" w:cs="Times New Roman"/>
          <w:b/>
          <w:bCs/>
          <w:sz w:val="27"/>
          <w:szCs w:val="27"/>
        </w:rPr>
        <w:t xml:space="preserve">Oświadczenie do celów rekrutacji w ramach naboru na stanowisko </w:t>
      </w:r>
      <w:r w:rsidR="00EE248D" w:rsidRPr="00EE248D">
        <w:rPr>
          <w:rFonts w:ascii="Times New Roman" w:hAnsi="Times New Roman" w:cs="Times New Roman"/>
          <w:b/>
          <w:bCs/>
          <w:sz w:val="27"/>
          <w:szCs w:val="27"/>
        </w:rPr>
        <w:t xml:space="preserve">Dyrektora Żłobka Gminnego </w:t>
      </w:r>
      <w:r w:rsidR="00B6508F">
        <w:rPr>
          <w:rFonts w:ascii="Times New Roman" w:hAnsi="Times New Roman" w:cs="Times New Roman"/>
          <w:b/>
          <w:bCs/>
          <w:sz w:val="27"/>
          <w:szCs w:val="27"/>
        </w:rPr>
        <w:t>„LOLEK” w Lubaniu</w:t>
      </w:r>
    </w:p>
    <w:p w14:paraId="55C7A6DA" w14:textId="77777777" w:rsidR="00B327F3" w:rsidRPr="007257F9" w:rsidRDefault="00B327F3" w:rsidP="00B327F3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6758E3E4" w14:textId="77777777" w:rsidR="00FD2325" w:rsidRPr="00EE248D" w:rsidRDefault="00FD2325" w:rsidP="00FD2325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248D">
        <w:rPr>
          <w:rFonts w:ascii="Times New Roman" w:hAnsi="Times New Roman" w:cs="Times New Roman"/>
          <w:sz w:val="25"/>
          <w:szCs w:val="25"/>
        </w:rPr>
        <w:t>Oświadczam, że posiadam obywatelstwo polskie,</w:t>
      </w:r>
    </w:p>
    <w:p w14:paraId="037CBC14" w14:textId="77777777" w:rsidR="00EE248D" w:rsidRPr="00EE248D" w:rsidRDefault="00115218" w:rsidP="00EE248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248D">
        <w:rPr>
          <w:rFonts w:ascii="Times New Roman" w:hAnsi="Times New Roman" w:cs="Times New Roman"/>
          <w:sz w:val="25"/>
          <w:szCs w:val="25"/>
        </w:rPr>
        <w:t xml:space="preserve">Oświadczam, że mam </w:t>
      </w:r>
      <w:r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>pełną zdolność do czynności prawnych oraz korzystam z pełni praw publicznych</w:t>
      </w:r>
      <w:bookmarkStart w:id="0" w:name="mip35338236"/>
      <w:bookmarkEnd w:id="0"/>
      <w:r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</w:t>
      </w:r>
    </w:p>
    <w:p w14:paraId="16BBCCB8" w14:textId="6C8EF404" w:rsidR="00EE248D" w:rsidRPr="00EE248D" w:rsidRDefault="00880544" w:rsidP="00EE248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Oświadczam, że </w:t>
      </w:r>
      <w:r w:rsidR="00EE248D" w:rsidRPr="00EE248D">
        <w:rPr>
          <w:rFonts w:ascii="Times New Roman" w:hAnsi="Times New Roman" w:cs="Times New Roman"/>
          <w:sz w:val="25"/>
          <w:szCs w:val="25"/>
        </w:rPr>
        <w:t>nie są mi znane okoliczności mogące mieć wpływ na moją nieposzlakowaną opinię,</w:t>
      </w:r>
    </w:p>
    <w:p w14:paraId="78824494" w14:textId="00CD0B51" w:rsidR="007257F9" w:rsidRDefault="00880544" w:rsidP="007257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Oświadczam, że z</w:t>
      </w:r>
      <w:r w:rsidR="00EE248D" w:rsidRPr="00EE248D">
        <w:rPr>
          <w:rFonts w:ascii="Times New Roman" w:hAnsi="Times New Roman" w:cs="Times New Roman"/>
          <w:sz w:val="25"/>
          <w:szCs w:val="25"/>
        </w:rPr>
        <w:t>najduję się w stanie zdrowia pozwalającym mi na podjęcie pracy na stanowisku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E248D" w:rsidRPr="00EE248D">
        <w:rPr>
          <w:rFonts w:ascii="Times New Roman" w:hAnsi="Times New Roman" w:cs="Times New Roman"/>
          <w:sz w:val="25"/>
          <w:szCs w:val="25"/>
        </w:rPr>
        <w:t xml:space="preserve">objętym naborem,     </w:t>
      </w:r>
    </w:p>
    <w:p w14:paraId="5537D3A7" w14:textId="3C4B31F1" w:rsidR="007257F9" w:rsidRDefault="007257F9" w:rsidP="007257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Oświadczam, że </w:t>
      </w:r>
      <w:r w:rsidRPr="00F57A56">
        <w:rPr>
          <w:rFonts w:ascii="Times New Roman" w:hAnsi="Times New Roman" w:cs="Times New Roman"/>
          <w:sz w:val="26"/>
          <w:szCs w:val="26"/>
        </w:rPr>
        <w:t>nie byłem/</w:t>
      </w:r>
      <w:proofErr w:type="spellStart"/>
      <w:r w:rsidRPr="00F57A56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F57A56">
        <w:rPr>
          <w:rFonts w:ascii="Times New Roman" w:hAnsi="Times New Roman" w:cs="Times New Roman"/>
          <w:sz w:val="26"/>
          <w:szCs w:val="26"/>
        </w:rPr>
        <w:t xml:space="preserve"> skazany/a prawomocnym wyrokiem sądu za przestępstwo </w:t>
      </w:r>
      <w:r>
        <w:rPr>
          <w:rFonts w:ascii="Times New Roman" w:hAnsi="Times New Roman" w:cs="Times New Roman"/>
          <w:sz w:val="26"/>
          <w:szCs w:val="26"/>
        </w:rPr>
        <w:t xml:space="preserve">umyślne </w:t>
      </w:r>
      <w:r w:rsidRPr="00F57A56">
        <w:rPr>
          <w:rFonts w:ascii="Times New Roman" w:hAnsi="Times New Roman" w:cs="Times New Roman"/>
          <w:sz w:val="26"/>
          <w:szCs w:val="26"/>
        </w:rPr>
        <w:t>lub umyślne przestępstwo skarbowe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4D64DDEF" w14:textId="77777777" w:rsidR="007257F9" w:rsidRPr="007257F9" w:rsidRDefault="007257F9" w:rsidP="007257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57F9">
        <w:rPr>
          <w:rFonts w:ascii="Times New Roman" w:hAnsi="Times New Roman" w:cs="Times New Roman"/>
          <w:sz w:val="26"/>
          <w:szCs w:val="26"/>
        </w:rPr>
        <w:t>Oświadczam, że nie figuruję w bazie danych Rejestru Sprawców Przestępstw na Tle Seksualnym z dostępem ograniczonym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59453FFD" w14:textId="33FF15AC" w:rsidR="007257F9" w:rsidRPr="007257F9" w:rsidRDefault="007257F9" w:rsidP="007257F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257F9">
        <w:rPr>
          <w:rFonts w:ascii="Times New Roman" w:hAnsi="Times New Roman" w:cs="Times New Roman"/>
          <w:sz w:val="26"/>
          <w:szCs w:val="26"/>
        </w:rPr>
        <w:t>Oświadczam, że nie jestem osobą ukaraną zakazem pełnienia funkcji związanych z dysponowaniem środkami publicznymi, o którym mowa w art. 31 ust. 1 pkt 4 ustawy z dnia 17 grudnia 2004 roku o odpowiedzialności za naruszenie dyscypliny finansów publicznych (t.j. Dz.U. z 2025 r. poz. 1484)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27CD1C02" w14:textId="7282CCA1" w:rsidR="00EE248D" w:rsidRPr="00EE248D" w:rsidRDefault="00880544" w:rsidP="00EE248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>Oświadczam, że d</w:t>
      </w:r>
      <w:r w:rsidR="00EE248D" w:rsidRPr="00EE248D">
        <w:rPr>
          <w:rFonts w:ascii="Times New Roman" w:hAnsi="Times New Roman" w:cs="Times New Roman"/>
          <w:sz w:val="26"/>
          <w:szCs w:val="26"/>
        </w:rPr>
        <w:t>aję rękojmię należytego sprawowania opieki nad dziećmi,</w:t>
      </w:r>
    </w:p>
    <w:p w14:paraId="33C7066F" w14:textId="77777777" w:rsidR="000955A0" w:rsidRDefault="00880544" w:rsidP="000955A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Oświadczam, że </w:t>
      </w:r>
      <w:r w:rsidR="00EE248D" w:rsidRPr="00EE248D">
        <w:rPr>
          <w:rFonts w:ascii="Times New Roman" w:hAnsi="Times New Roman" w:cs="Times New Roman"/>
          <w:sz w:val="26"/>
          <w:szCs w:val="26"/>
        </w:rPr>
        <w:t>nie jestem i nie byłem/</w:t>
      </w:r>
      <w:proofErr w:type="spellStart"/>
      <w:r w:rsidR="00EE248D" w:rsidRPr="00EE248D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="00EE248D" w:rsidRPr="00EE248D">
        <w:rPr>
          <w:rFonts w:ascii="Times New Roman" w:hAnsi="Times New Roman" w:cs="Times New Roman"/>
          <w:sz w:val="26"/>
          <w:szCs w:val="26"/>
        </w:rPr>
        <w:t xml:space="preserve"> pozbawiony/a władzy rodzicielskiej oraz władza rodzicielska nie została mi zawieszona ani ograniczona,</w:t>
      </w:r>
      <w:r w:rsidR="00EE248D" w:rsidRPr="00EE248D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B65680A" w14:textId="33BE8AFD" w:rsidR="00EE248D" w:rsidRPr="000955A0" w:rsidRDefault="000955A0" w:rsidP="000955A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955A0">
        <w:rPr>
          <w:rFonts w:ascii="Times New Roman" w:hAnsi="Times New Roman" w:cs="Times New Roman"/>
          <w:sz w:val="26"/>
          <w:szCs w:val="26"/>
        </w:rPr>
        <w:t>Oświadczam, że nie zostałem/</w:t>
      </w:r>
      <w:proofErr w:type="spellStart"/>
      <w:r w:rsidRPr="000955A0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0955A0">
        <w:rPr>
          <w:rFonts w:ascii="Times New Roman" w:hAnsi="Times New Roman" w:cs="Times New Roman"/>
          <w:sz w:val="26"/>
          <w:szCs w:val="26"/>
        </w:rPr>
        <w:t xml:space="preserve"> zobowiązany/a do wypełniania obowiązku alimentacyjnego* / wypełniam obowiązek alimentacyjny*, w przypadku gdy obowiązek alimentacyjny został nałożony na podstawie tytułu wykonawczego pochodzącego lub zatwierdzonego przez sąd</w:t>
      </w:r>
      <w:r>
        <w:rPr>
          <w:rFonts w:ascii="Times New Roman" w:hAnsi="Times New Roman" w:cs="Times New Roman"/>
          <w:sz w:val="26"/>
          <w:szCs w:val="26"/>
        </w:rPr>
        <w:t>,</w:t>
      </w:r>
      <w:r w:rsidR="00EE248D" w:rsidRPr="000955A0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6B175BF" w14:textId="1C9229BD" w:rsidR="00FD2325" w:rsidRPr="00EE248D" w:rsidRDefault="00FD2325" w:rsidP="00477CB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>Zapoznałem/</w:t>
      </w:r>
      <w:proofErr w:type="spellStart"/>
      <w:r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>am</w:t>
      </w:r>
      <w:proofErr w:type="spellEnd"/>
      <w:r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się z</w:t>
      </w:r>
      <w:r w:rsidR="00A2361C"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klauzulą informacyjną dla kandydatów do pracy</w:t>
      </w:r>
      <w:r w:rsidR="00115218" w:rsidRPr="00EE248D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dotyczącą ochrony danych osobowych</w:t>
      </w:r>
      <w:r w:rsidR="000955A0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14:paraId="4EA1C61B" w14:textId="77777777" w:rsidR="00FD2325" w:rsidRPr="000955A0" w:rsidRDefault="00FD2325" w:rsidP="000955A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39D3A6" w14:textId="62BB6B7F" w:rsidR="00B327F3" w:rsidRPr="00B200D7" w:rsidRDefault="00E872E6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2EFD4" wp14:editId="3508B266">
                <wp:simplePos x="0" y="0"/>
                <wp:positionH relativeFrom="column">
                  <wp:posOffset>1919605</wp:posOffset>
                </wp:positionH>
                <wp:positionV relativeFrom="paragraph">
                  <wp:posOffset>29845</wp:posOffset>
                </wp:positionV>
                <wp:extent cx="133350" cy="133350"/>
                <wp:effectExtent l="9525" t="5715" r="9525" b="13335"/>
                <wp:wrapNone/>
                <wp:docPr id="1019464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D7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51.15pt;margin-top:2.35pt;width:10.5pt;height:1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753BB" wp14:editId="6E8E8C39">
                <wp:simplePos x="0" y="0"/>
                <wp:positionH relativeFrom="column">
                  <wp:posOffset>1919605</wp:posOffset>
                </wp:positionH>
                <wp:positionV relativeFrom="paragraph">
                  <wp:posOffset>29845</wp:posOffset>
                </wp:positionV>
                <wp:extent cx="133350" cy="133350"/>
                <wp:effectExtent l="9525" t="5715" r="9525" b="13335"/>
                <wp:wrapNone/>
                <wp:docPr id="15157399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72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1.15pt;margin-top:2.3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42437" wp14:editId="49D77AF3">
                <wp:simplePos x="0" y="0"/>
                <wp:positionH relativeFrom="column">
                  <wp:posOffset>1919605</wp:posOffset>
                </wp:positionH>
                <wp:positionV relativeFrom="paragraph">
                  <wp:posOffset>29845</wp:posOffset>
                </wp:positionV>
                <wp:extent cx="133350" cy="133350"/>
                <wp:effectExtent l="9525" t="5715" r="9525" b="13335"/>
                <wp:wrapNone/>
                <wp:docPr id="2187639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43EA0" id="Prostokąt 1" o:spid="_x0000_s1026" style="position:absolute;margin-left:151.15pt;margin-top:2.3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"/>
            </w:pict>
          </mc:Fallback>
        </mc:AlternateContent>
      </w:r>
      <w:r w:rsidR="0011521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DC6F62">
        <w:rPr>
          <w:rFonts w:ascii="Times New Roman" w:hAnsi="Times New Roman" w:cs="Times New Roman"/>
          <w:i/>
          <w:sz w:val="24"/>
          <w:szCs w:val="24"/>
        </w:rPr>
        <w:t xml:space="preserve">Pole wyboru zaznaczyć </w:t>
      </w:r>
      <w:r w:rsidR="00B200D7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297A0DD8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71E339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26CDB0" w14:textId="77777777" w:rsidR="00B327F3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……………………………</w:t>
      </w:r>
    </w:p>
    <w:p w14:paraId="7AFEC405" w14:textId="4D078FEC" w:rsidR="00B327F3" w:rsidRDefault="00B327F3" w:rsidP="00B327F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327F3"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</w:t>
      </w:r>
      <w:r w:rsidR="00EE248D">
        <w:rPr>
          <w:rFonts w:ascii="Times New Roman" w:hAnsi="Times New Roman" w:cs="Times New Roman"/>
          <w:sz w:val="20"/>
          <w:szCs w:val="20"/>
        </w:rPr>
        <w:t xml:space="preserve">czytelny </w:t>
      </w:r>
      <w:r>
        <w:rPr>
          <w:rFonts w:ascii="Times New Roman" w:hAnsi="Times New Roman" w:cs="Times New Roman"/>
          <w:sz w:val="20"/>
          <w:szCs w:val="20"/>
        </w:rPr>
        <w:t>podpis)</w:t>
      </w:r>
    </w:p>
    <w:p w14:paraId="362925EE" w14:textId="63A0E317" w:rsidR="000955A0" w:rsidRPr="000955A0" w:rsidRDefault="000955A0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34DC12" w14:textId="0BA5965A" w:rsidR="000955A0" w:rsidRPr="0008297E" w:rsidRDefault="000955A0" w:rsidP="000955A0">
      <w:pPr>
        <w:pStyle w:val="Normalny1"/>
        <w:jc w:val="both"/>
        <w:rPr>
          <w:rFonts w:ascii="Times New Roman" w:hAnsi="Times New Roman" w:cs="Times New Roman"/>
        </w:rPr>
      </w:pPr>
      <w:r w:rsidRPr="007633BC">
        <w:rPr>
          <w:rFonts w:ascii="Times New Roman" w:hAnsi="Times New Roman" w:cs="Times New Roman"/>
          <w:sz w:val="25"/>
          <w:szCs w:val="25"/>
        </w:rPr>
        <w:t xml:space="preserve">* </w:t>
      </w:r>
      <w:r w:rsidRPr="0008297E">
        <w:rPr>
          <w:rFonts w:ascii="Times New Roman" w:hAnsi="Times New Roman" w:cs="Times New Roman"/>
        </w:rPr>
        <w:t>- niepotrzebne skreślić (dotyczy oświadczenia o wypełnianiu obowiązku alimentacyjnego)</w:t>
      </w:r>
    </w:p>
    <w:sectPr w:rsidR="000955A0" w:rsidRPr="0008297E" w:rsidSect="000955A0">
      <w:pgSz w:w="11906" w:h="16838" w:code="9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1521"/>
    <w:multiLevelType w:val="hybridMultilevel"/>
    <w:tmpl w:val="8C6A271A"/>
    <w:lvl w:ilvl="0" w:tplc="78F84496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F5088E"/>
    <w:multiLevelType w:val="hybridMultilevel"/>
    <w:tmpl w:val="70CA711C"/>
    <w:lvl w:ilvl="0" w:tplc="9EBAE4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7"/>
        <w:szCs w:val="2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09007">
    <w:abstractNumId w:val="1"/>
  </w:num>
  <w:num w:numId="2" w16cid:durableId="113078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F3"/>
    <w:rsid w:val="00027F27"/>
    <w:rsid w:val="00064964"/>
    <w:rsid w:val="000827DF"/>
    <w:rsid w:val="0008297E"/>
    <w:rsid w:val="000955A0"/>
    <w:rsid w:val="000A083E"/>
    <w:rsid w:val="000A3108"/>
    <w:rsid w:val="00115218"/>
    <w:rsid w:val="001C52FD"/>
    <w:rsid w:val="002257BA"/>
    <w:rsid w:val="00233DDD"/>
    <w:rsid w:val="002B4F0A"/>
    <w:rsid w:val="00341C84"/>
    <w:rsid w:val="00371C8C"/>
    <w:rsid w:val="003C7C13"/>
    <w:rsid w:val="00444B62"/>
    <w:rsid w:val="00470E05"/>
    <w:rsid w:val="00477CB3"/>
    <w:rsid w:val="004E3E1C"/>
    <w:rsid w:val="0055111E"/>
    <w:rsid w:val="0055743E"/>
    <w:rsid w:val="006948D2"/>
    <w:rsid w:val="00723FB9"/>
    <w:rsid w:val="007257F9"/>
    <w:rsid w:val="00780C66"/>
    <w:rsid w:val="007B68EA"/>
    <w:rsid w:val="007F4722"/>
    <w:rsid w:val="00802FC0"/>
    <w:rsid w:val="00803327"/>
    <w:rsid w:val="00833092"/>
    <w:rsid w:val="00854AD9"/>
    <w:rsid w:val="00880544"/>
    <w:rsid w:val="008957BA"/>
    <w:rsid w:val="0089783D"/>
    <w:rsid w:val="008A7AC2"/>
    <w:rsid w:val="008B71AC"/>
    <w:rsid w:val="008F7887"/>
    <w:rsid w:val="00917B0E"/>
    <w:rsid w:val="00950A0B"/>
    <w:rsid w:val="009B0574"/>
    <w:rsid w:val="00A201EC"/>
    <w:rsid w:val="00A2361C"/>
    <w:rsid w:val="00A31845"/>
    <w:rsid w:val="00A352E7"/>
    <w:rsid w:val="00B200D7"/>
    <w:rsid w:val="00B327F3"/>
    <w:rsid w:val="00B461FF"/>
    <w:rsid w:val="00B55EFF"/>
    <w:rsid w:val="00B6508F"/>
    <w:rsid w:val="00BD5AF0"/>
    <w:rsid w:val="00C268C4"/>
    <w:rsid w:val="00C853D9"/>
    <w:rsid w:val="00CD6245"/>
    <w:rsid w:val="00CF3D61"/>
    <w:rsid w:val="00DC6F62"/>
    <w:rsid w:val="00DD6E8A"/>
    <w:rsid w:val="00E07F9A"/>
    <w:rsid w:val="00E45B5A"/>
    <w:rsid w:val="00E576ED"/>
    <w:rsid w:val="00E872E6"/>
    <w:rsid w:val="00EC5E82"/>
    <w:rsid w:val="00EE248D"/>
    <w:rsid w:val="00F4796A"/>
    <w:rsid w:val="00F56CB4"/>
    <w:rsid w:val="00F65378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0D07"/>
  <w15:docId w15:val="{9AE1C109-AA4A-4E95-89FF-DA90F018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4722"/>
    <w:rPr>
      <w:color w:val="0000FF"/>
      <w:u w:val="single"/>
    </w:rPr>
  </w:style>
  <w:style w:type="character" w:customStyle="1" w:styleId="highlight">
    <w:name w:val="highlight"/>
    <w:basedOn w:val="Domylnaczcionkaakapitu"/>
    <w:rsid w:val="007F4722"/>
  </w:style>
  <w:style w:type="character" w:customStyle="1" w:styleId="footnote">
    <w:name w:val="footnote"/>
    <w:basedOn w:val="Domylnaczcionkaakapitu"/>
    <w:rsid w:val="007F4722"/>
  </w:style>
  <w:style w:type="paragraph" w:styleId="Akapitzlist">
    <w:name w:val="List Paragraph"/>
    <w:basedOn w:val="Normalny"/>
    <w:uiPriority w:val="34"/>
    <w:qFormat/>
    <w:rsid w:val="00FD2325"/>
    <w:pPr>
      <w:ind w:left="720"/>
      <w:contextualSpacing/>
    </w:pPr>
  </w:style>
  <w:style w:type="paragraph" w:customStyle="1" w:styleId="Normalny1">
    <w:name w:val="Normalny1"/>
    <w:qFormat/>
    <w:rsid w:val="00EE248D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0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2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 CuwLubanie</cp:lastModifiedBy>
  <cp:revision>2</cp:revision>
  <cp:lastPrinted>2018-06-20T11:29:00Z</cp:lastPrinted>
  <dcterms:created xsi:type="dcterms:W3CDTF">2026-06-03T11:51:00Z</dcterms:created>
  <dcterms:modified xsi:type="dcterms:W3CDTF">2026-06-03T11:51:00Z</dcterms:modified>
</cp:coreProperties>
</file>